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F6" w:rsidRDefault="008363F6">
      <w:r>
        <w:t xml:space="preserve">Naredba za ispis podataka je </w:t>
      </w:r>
      <w:r w:rsidRPr="006734A0">
        <w:rPr>
          <w:b/>
        </w:rPr>
        <w:t>print</w:t>
      </w:r>
      <w:r>
        <w:t>. Kada se ispisuje tekst potrebno ga je staviti u navodnike</w:t>
      </w:r>
    </w:p>
    <w:p w:rsidR="008363F6" w:rsidRDefault="008363F6">
      <w:r>
        <w:t xml:space="preserve">Npr. </w:t>
      </w:r>
      <w:r w:rsidR="006734A0">
        <w:rPr>
          <w:b/>
          <w:i/>
        </w:rPr>
        <w:t>p</w:t>
      </w:r>
      <w:r w:rsidRPr="00BC2BF4">
        <w:rPr>
          <w:b/>
          <w:i/>
        </w:rPr>
        <w:t>rint</w:t>
      </w:r>
      <w:r w:rsidRPr="00BC2BF4">
        <w:rPr>
          <w:i/>
        </w:rPr>
        <w:t>(“dobar dan svijete“)</w:t>
      </w:r>
    </w:p>
    <w:p w:rsidR="008363F6" w:rsidRDefault="008363F6">
      <w:r>
        <w:t xml:space="preserve">Varijabla je nešto poput kutijice u koju </w:t>
      </w:r>
      <w:r w:rsidR="00BC2BF4">
        <w:t>spremamo</w:t>
      </w:r>
      <w:r>
        <w:t xml:space="preserve"> neki podatak, kada unesemo novi podatak u varijablu (</w:t>
      </w:r>
      <w:r w:rsidR="00BC2BF4">
        <w:t>kutijicu</w:t>
      </w:r>
      <w:r>
        <w:t>) stari nestaje.</w:t>
      </w:r>
      <w:r w:rsidR="00195654">
        <w:t xml:space="preserve"> Naredba za unos varijable u računalo je </w:t>
      </w:r>
      <w:r w:rsidR="00195654" w:rsidRPr="00BC2BF4">
        <w:rPr>
          <w:b/>
        </w:rPr>
        <w:t>input</w:t>
      </w:r>
      <w:r w:rsidR="00195654">
        <w:t>. Varijablu ispisujemo bez navodnika</w:t>
      </w:r>
    </w:p>
    <w:p w:rsidR="00195654" w:rsidRDefault="00361D14">
      <w:r w:rsidRPr="00BC2BF4">
        <w:rPr>
          <w:b/>
        </w:rPr>
        <w:t>ime</w:t>
      </w:r>
      <w:r>
        <w:t>=</w:t>
      </w:r>
      <w:r w:rsidRPr="00BC2BF4">
        <w:rPr>
          <w:b/>
        </w:rPr>
        <w:t>input</w:t>
      </w:r>
      <w:r>
        <w:t>(“unesite neko ime“)</w:t>
      </w:r>
    </w:p>
    <w:p w:rsidR="00195654" w:rsidRDefault="00195654">
      <w:r w:rsidRPr="00BC2BF4">
        <w:rPr>
          <w:b/>
        </w:rPr>
        <w:t>print</w:t>
      </w:r>
      <w:r>
        <w:t>(ime)</w:t>
      </w:r>
    </w:p>
    <w:p w:rsidR="00361D14" w:rsidRDefault="00361D14">
      <w:r>
        <w:t xml:space="preserve">Ovo je primjer jednostavnog programa koji od nas traži da unesemo nekakvo ime (varijabla </w:t>
      </w:r>
      <w:r w:rsidRPr="00361D14">
        <w:rPr>
          <w:b/>
        </w:rPr>
        <w:t>varIme</w:t>
      </w:r>
      <w:r>
        <w:t xml:space="preserve">uz pomoć naredbe </w:t>
      </w:r>
      <w:r w:rsidRPr="00361D14">
        <w:rPr>
          <w:b/>
        </w:rPr>
        <w:t>input</w:t>
      </w:r>
      <w:r>
        <w:t xml:space="preserve"> )a program će ispisati Dobar dan (naše ime)</w:t>
      </w:r>
    </w:p>
    <w:p w:rsidR="00361D14" w:rsidRDefault="00361D14" w:rsidP="0036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varIme=input("upiši svoje ime")</w:t>
      </w:r>
    </w:p>
    <w:p w:rsidR="00361D14" w:rsidRDefault="00361D14" w:rsidP="0036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print("Dobar dan",varIme)</w:t>
      </w:r>
    </w:p>
    <w:p w:rsidR="00361D14" w:rsidRDefault="00361D14" w:rsidP="00361D14">
      <w:r>
        <w:t>Ovaj program od nas traži da unesemo nekoliko varijabli a ispisuje ih zajedno s tekstom. Obratiti pažnju kako se odvaja varijabla od običnog teksta prilikom ispisa.</w:t>
      </w:r>
    </w:p>
    <w:p w:rsidR="00361D14" w:rsidRDefault="00361D14" w:rsidP="0036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ime=</w:t>
      </w:r>
      <w:r w:rsidRPr="00C05485">
        <w:rPr>
          <w:b/>
        </w:rPr>
        <w:t>input</w:t>
      </w:r>
      <w:r>
        <w:t>("unesi ime")</w:t>
      </w:r>
    </w:p>
    <w:p w:rsidR="00361D14" w:rsidRDefault="00361D14" w:rsidP="0036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skola=</w:t>
      </w:r>
      <w:r w:rsidRPr="00C05485">
        <w:rPr>
          <w:b/>
        </w:rPr>
        <w:t>input</w:t>
      </w:r>
      <w:r>
        <w:t>("ime skole")</w:t>
      </w:r>
    </w:p>
    <w:p w:rsidR="00361D14" w:rsidRDefault="00361D14" w:rsidP="0036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godine=</w:t>
      </w:r>
      <w:r w:rsidRPr="00C05485">
        <w:rPr>
          <w:b/>
        </w:rPr>
        <w:t>input</w:t>
      </w:r>
      <w:r>
        <w:t>("unesi godine")</w:t>
      </w:r>
    </w:p>
    <w:p w:rsidR="00361D14" w:rsidRDefault="00361D14" w:rsidP="0036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kvart=</w:t>
      </w:r>
      <w:r w:rsidRPr="00C05485">
        <w:rPr>
          <w:b/>
        </w:rPr>
        <w:t>input</w:t>
      </w:r>
      <w:r>
        <w:t>("unesi kvart gdje zivis")</w:t>
      </w:r>
    </w:p>
    <w:p w:rsidR="008363F6" w:rsidRDefault="00361D14" w:rsidP="0036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5485">
        <w:rPr>
          <w:b/>
        </w:rPr>
        <w:t>print</w:t>
      </w:r>
      <w:r>
        <w:t>("ja se zovem",ime,", idem u školu" , skola," imam ", godine, "i živim na ",kvart)</w:t>
      </w:r>
    </w:p>
    <w:p w:rsidR="00361D14" w:rsidRDefault="004F5706" w:rsidP="00361D14">
      <w:r>
        <w:t xml:space="preserve">U ovom programu izračunavamo opseg </w:t>
      </w:r>
      <w:r w:rsidR="00CC2E78">
        <w:t>pravokutnika</w:t>
      </w:r>
      <w:r>
        <w:t xml:space="preserve">. Ispred naredbe </w:t>
      </w:r>
      <w:r w:rsidRPr="00C05485">
        <w:rPr>
          <w:b/>
        </w:rPr>
        <w:t>input</w:t>
      </w:r>
      <w:r>
        <w:t xml:space="preserve"> stavljamo naredbu int(kratica od </w:t>
      </w:r>
      <w:r w:rsidRPr="00C05485">
        <w:rPr>
          <w:b/>
        </w:rPr>
        <w:t>integer</w:t>
      </w:r>
      <w:r>
        <w:t xml:space="preserve"> što označava cijele brojeve) kako bi računalo znalo da je uneseni podatak brojka (koju potom možemo zbrajati, oduzimati, množiti, djeliti i itd.)</w:t>
      </w:r>
    </w:p>
    <w:p w:rsidR="004F5706" w:rsidRDefault="004F5706" w:rsidP="004F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r>
        <w:t xml:space="preserve">x = </w:t>
      </w:r>
      <w:r w:rsidRPr="00C05485">
        <w:rPr>
          <w:b/>
        </w:rPr>
        <w:t>int</w:t>
      </w:r>
      <w:r>
        <w:t>(</w:t>
      </w:r>
      <w:r w:rsidRPr="00C05485">
        <w:rPr>
          <w:b/>
        </w:rPr>
        <w:t>input</w:t>
      </w:r>
      <w:r>
        <w:t>("Unesite širinu pravokutnika :"))</w:t>
      </w:r>
    </w:p>
    <w:p w:rsidR="004F5706" w:rsidRDefault="004F5706" w:rsidP="004F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 = </w:t>
      </w:r>
      <w:r w:rsidRPr="00C05485">
        <w:rPr>
          <w:b/>
        </w:rPr>
        <w:t>int</w:t>
      </w:r>
      <w:r>
        <w:t>(</w:t>
      </w:r>
      <w:r w:rsidRPr="00C05485">
        <w:rPr>
          <w:b/>
        </w:rPr>
        <w:t>input</w:t>
      </w:r>
      <w:r>
        <w:t>(" Unesite visinu pravokutnika:"))</w:t>
      </w:r>
    </w:p>
    <w:p w:rsidR="004F5706" w:rsidRDefault="004F5706" w:rsidP="004F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o=2*x + 2*y</w:t>
      </w:r>
    </w:p>
    <w:p w:rsidR="004F5706" w:rsidRDefault="004F5706" w:rsidP="004F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5485">
        <w:rPr>
          <w:b/>
        </w:rPr>
        <w:t>print</w:t>
      </w:r>
      <w:r>
        <w:t>('opseg pravokutnika', o)</w:t>
      </w:r>
    </w:p>
    <w:bookmarkEnd w:id="0"/>
    <w:p w:rsidR="004F5706" w:rsidRPr="00FC48BA" w:rsidRDefault="004F5706" w:rsidP="00FC48B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C48BA">
        <w:rPr>
          <w:sz w:val="24"/>
          <w:szCs w:val="24"/>
        </w:rPr>
        <w:t>Napravite program koji će izračunavati opseg trokuta (tri varijable)</w:t>
      </w:r>
      <w:r w:rsidR="00E15471">
        <w:rPr>
          <w:sz w:val="24"/>
          <w:szCs w:val="24"/>
        </w:rPr>
        <w:t>. Datoteku spremiti kao „opseg_trokuta“.</w:t>
      </w:r>
    </w:p>
    <w:p w:rsidR="00E15471" w:rsidRPr="00FC48BA" w:rsidRDefault="004E73AC" w:rsidP="00E1547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noProof/>
          <w:color w:val="000000"/>
          <w:sz w:val="27"/>
          <w:szCs w:val="27"/>
          <w:lang w:eastAsia="hr-HR"/>
        </w:rPr>
        <w:drawing>
          <wp:anchor distT="0" distB="0" distL="114300" distR="114300" simplePos="0" relativeHeight="251658240" behindDoc="0" locked="0" layoutInCell="1" allowOverlap="1" wp14:anchorId="514062A1" wp14:editId="2E14A39D">
            <wp:simplePos x="0" y="0"/>
            <wp:positionH relativeFrom="column">
              <wp:posOffset>4672330</wp:posOffset>
            </wp:positionH>
            <wp:positionV relativeFrom="paragraph">
              <wp:posOffset>14605</wp:posOffset>
            </wp:positionV>
            <wp:extent cx="542925" cy="200025"/>
            <wp:effectExtent l="0" t="0" r="9525" b="9525"/>
            <wp:wrapSquare wrapText="bothSides"/>
            <wp:docPr id="2" name="Picture 2" descr="http://www.holo.hr/Portals/0/Formule/Mat14-01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o.hr/Portals/0/Formule/Mat14-01_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8BA">
        <w:rPr>
          <w:noProof/>
          <w:color w:val="000000"/>
          <w:sz w:val="27"/>
          <w:szCs w:val="27"/>
          <w:lang w:eastAsia="hr-HR"/>
        </w:rPr>
        <w:drawing>
          <wp:anchor distT="0" distB="0" distL="114300" distR="114300" simplePos="0" relativeHeight="251659264" behindDoc="0" locked="0" layoutInCell="1" allowOverlap="1" wp14:anchorId="6FF8642B" wp14:editId="2727C932">
            <wp:simplePos x="0" y="0"/>
            <wp:positionH relativeFrom="column">
              <wp:posOffset>5405755</wp:posOffset>
            </wp:positionH>
            <wp:positionV relativeFrom="paragraph">
              <wp:posOffset>15875</wp:posOffset>
            </wp:positionV>
            <wp:extent cx="561975" cy="180975"/>
            <wp:effectExtent l="0" t="0" r="9525" b="9525"/>
            <wp:wrapSquare wrapText="bothSides"/>
            <wp:docPr id="1" name="Picture 1" descr="http://www.holo.hr/Portals/0/Formule/Mat14-01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lo.hr/Portals/0/Formule/Mat14-01_files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06" w:rsidRPr="00FC48BA">
        <w:rPr>
          <w:sz w:val="24"/>
          <w:szCs w:val="24"/>
        </w:rPr>
        <w:t>Kreirajte program koji će izračunavati površinu</w:t>
      </w:r>
      <w:r w:rsidR="00FC48BA" w:rsidRPr="00FC48BA">
        <w:rPr>
          <w:sz w:val="24"/>
          <w:szCs w:val="24"/>
        </w:rPr>
        <w:t xml:space="preserve"> i opseg</w:t>
      </w:r>
      <w:r w:rsidR="004F5706" w:rsidRPr="00FC48BA">
        <w:rPr>
          <w:sz w:val="24"/>
          <w:szCs w:val="24"/>
        </w:rPr>
        <w:t xml:space="preserve"> kruga</w:t>
      </w:r>
      <w:r w:rsidR="00FC48BA" w:rsidRPr="00FC48BA">
        <w:rPr>
          <w:sz w:val="24"/>
          <w:szCs w:val="24"/>
        </w:rPr>
        <w:t xml:space="preserve">: </w:t>
      </w:r>
      <w:r w:rsidR="00E15471" w:rsidRPr="00FC48BA">
        <w:rPr>
          <w:sz w:val="24"/>
          <w:szCs w:val="24"/>
        </w:rPr>
        <w:t>)</w:t>
      </w:r>
      <w:r w:rsidR="00E15471">
        <w:rPr>
          <w:sz w:val="24"/>
          <w:szCs w:val="24"/>
        </w:rPr>
        <w:t>. Datoteku spremiti kao „kruznica“.</w:t>
      </w:r>
    </w:p>
    <w:p w:rsidR="004F5706" w:rsidRPr="00E15471" w:rsidRDefault="00FC48BA" w:rsidP="00FC48B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15471">
        <w:rPr>
          <w:sz w:val="24"/>
          <w:szCs w:val="24"/>
        </w:rPr>
        <w:t>Kreirajte program koji će izračunati površinu</w:t>
      </w:r>
      <w:r w:rsidR="00E15471">
        <w:rPr>
          <w:sz w:val="24"/>
          <w:szCs w:val="24"/>
        </w:rPr>
        <w:t xml:space="preserve"> i opseg</w:t>
      </w:r>
      <w:r w:rsidRPr="00E15471">
        <w:rPr>
          <w:sz w:val="24"/>
          <w:szCs w:val="24"/>
        </w:rPr>
        <w:t xml:space="preserve"> kvadrat</w:t>
      </w:r>
      <w:r w:rsidR="00E15471">
        <w:rPr>
          <w:sz w:val="24"/>
          <w:szCs w:val="24"/>
        </w:rPr>
        <w:t>a:</w:t>
      </w:r>
      <w:r w:rsidRPr="00E15471">
        <w:rPr>
          <w:sz w:val="24"/>
          <w:szCs w:val="24"/>
        </w:rPr>
        <w:t xml:space="preserve"> P=a*a</w:t>
      </w:r>
      <w:r w:rsidR="00E15471" w:rsidRPr="00E15471">
        <w:rPr>
          <w:sz w:val="24"/>
          <w:szCs w:val="24"/>
        </w:rPr>
        <w:t>. ). Datoteku spremiti kao „</w:t>
      </w:r>
      <w:r w:rsidR="00E15471">
        <w:rPr>
          <w:sz w:val="24"/>
          <w:szCs w:val="24"/>
        </w:rPr>
        <w:t>kvadrat</w:t>
      </w:r>
      <w:r w:rsidR="00E15471" w:rsidRPr="00E15471">
        <w:rPr>
          <w:sz w:val="24"/>
          <w:szCs w:val="24"/>
        </w:rPr>
        <w:t>“.</w:t>
      </w:r>
    </w:p>
    <w:sectPr w:rsidR="004F5706" w:rsidRPr="00E154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20" w:rsidRDefault="00571620" w:rsidP="000555FF">
      <w:pPr>
        <w:spacing w:after="0" w:line="240" w:lineRule="auto"/>
      </w:pPr>
      <w:r>
        <w:separator/>
      </w:r>
    </w:p>
  </w:endnote>
  <w:endnote w:type="continuationSeparator" w:id="0">
    <w:p w:rsidR="00571620" w:rsidRDefault="00571620" w:rsidP="0005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20" w:rsidRDefault="00571620" w:rsidP="000555FF">
      <w:pPr>
        <w:spacing w:after="0" w:line="240" w:lineRule="auto"/>
      </w:pPr>
      <w:r>
        <w:separator/>
      </w:r>
    </w:p>
  </w:footnote>
  <w:footnote w:type="continuationSeparator" w:id="0">
    <w:p w:rsidR="00571620" w:rsidRDefault="00571620" w:rsidP="0005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94" w:rsidRPr="00E87B94" w:rsidRDefault="00E87B94">
    <w:pPr>
      <w:pStyle w:val="Zaglavlje"/>
      <w:rPr>
        <w:b/>
        <w:sz w:val="36"/>
        <w:szCs w:val="36"/>
      </w:rPr>
    </w:pPr>
    <w:r w:rsidRPr="00E87B94">
      <w:rPr>
        <w:b/>
        <w:sz w:val="36"/>
        <w:szCs w:val="36"/>
      </w:rPr>
      <w:t>PYTHON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032"/>
    <w:multiLevelType w:val="hybridMultilevel"/>
    <w:tmpl w:val="1BACF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20B"/>
    <w:multiLevelType w:val="hybridMultilevel"/>
    <w:tmpl w:val="BD005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6"/>
    <w:rsid w:val="000555FF"/>
    <w:rsid w:val="00195654"/>
    <w:rsid w:val="00361D14"/>
    <w:rsid w:val="00394293"/>
    <w:rsid w:val="0045486C"/>
    <w:rsid w:val="004E73AC"/>
    <w:rsid w:val="004F5706"/>
    <w:rsid w:val="00571620"/>
    <w:rsid w:val="005B33A3"/>
    <w:rsid w:val="005B700E"/>
    <w:rsid w:val="006734A0"/>
    <w:rsid w:val="00676DC1"/>
    <w:rsid w:val="00713D94"/>
    <w:rsid w:val="008363F6"/>
    <w:rsid w:val="00A42F8A"/>
    <w:rsid w:val="00BC2BF4"/>
    <w:rsid w:val="00C05485"/>
    <w:rsid w:val="00CC2E78"/>
    <w:rsid w:val="00D83E3A"/>
    <w:rsid w:val="00E15471"/>
    <w:rsid w:val="00E87B94"/>
    <w:rsid w:val="00F86C67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06DF5-82AD-4D5B-9747-4FE0A13E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7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48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5FF"/>
  </w:style>
  <w:style w:type="paragraph" w:styleId="Podnoje">
    <w:name w:val="footer"/>
    <w:basedOn w:val="Normal"/>
    <w:link w:val="PodnojeChar"/>
    <w:uiPriority w:val="99"/>
    <w:unhideWhenUsed/>
    <w:rsid w:val="0005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Matoš</dc:creator>
  <cp:lastModifiedBy>LESKOVAR</cp:lastModifiedBy>
  <cp:revision>7</cp:revision>
  <cp:lastPrinted>2016-11-23T13:29:00Z</cp:lastPrinted>
  <dcterms:created xsi:type="dcterms:W3CDTF">2015-09-18T15:24:00Z</dcterms:created>
  <dcterms:modified xsi:type="dcterms:W3CDTF">2016-11-23T14:30:00Z</dcterms:modified>
</cp:coreProperties>
</file>